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5AACC" w14:textId="77777777" w:rsidR="00D84A36" w:rsidRDefault="00D84A36" w:rsidP="00D84A36"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</w:rPr>
        <w:t>不依从</w:t>
      </w:r>
      <w:r>
        <w:rPr>
          <w:rFonts w:hint="eastAsia"/>
          <w:b/>
          <w:sz w:val="24"/>
        </w:rPr>
        <w:t>/</w:t>
      </w:r>
      <w:r>
        <w:rPr>
          <w:b/>
          <w:sz w:val="24"/>
        </w:rPr>
        <w:t>违背</w:t>
      </w:r>
      <w:r>
        <w:rPr>
          <w:rFonts w:hint="eastAsia"/>
          <w:b/>
          <w:sz w:val="24"/>
        </w:rPr>
        <w:t>或</w:t>
      </w:r>
      <w:r>
        <w:rPr>
          <w:b/>
          <w:sz w:val="24"/>
        </w:rPr>
        <w:t>偏离方案报告申请形式审查工作表（</w:t>
      </w:r>
      <w:r>
        <w:rPr>
          <w:b/>
          <w:sz w:val="24"/>
        </w:rPr>
        <w:t>IEC-C-006-A09-V3.0</w:t>
      </w:r>
      <w:r>
        <w:rPr>
          <w:b/>
          <w:sz w:val="24"/>
        </w:rPr>
        <w:t>）</w:t>
      </w:r>
    </w:p>
    <w:p w14:paraId="1C4622A3" w14:textId="77777777" w:rsidR="00D84A36" w:rsidRDefault="00D84A36" w:rsidP="00D84A36">
      <w:pPr>
        <w:widowControl/>
        <w:tabs>
          <w:tab w:val="left" w:pos="525"/>
        </w:tabs>
        <w:spacing w:line="480" w:lineRule="auto"/>
        <w:jc w:val="left"/>
        <w:rPr>
          <w:sz w:val="24"/>
        </w:rPr>
      </w:pPr>
      <w:r>
        <w:rPr>
          <w:sz w:val="24"/>
        </w:rPr>
        <w:t>项目名称：</w:t>
      </w:r>
      <w:r>
        <w:rPr>
          <w:sz w:val="24"/>
          <w:u w:val="single"/>
        </w:rPr>
        <w:t xml:space="preserve">                                                           </w:t>
      </w:r>
    </w:p>
    <w:p w14:paraId="49AB887A" w14:textId="77777777" w:rsidR="00D84A36" w:rsidRDefault="00D84A36" w:rsidP="00D84A36">
      <w:pPr>
        <w:spacing w:line="480" w:lineRule="auto"/>
        <w:rPr>
          <w:b/>
          <w:sz w:val="24"/>
        </w:rPr>
      </w:pPr>
      <w:r>
        <w:rPr>
          <w:sz w:val="24"/>
        </w:rPr>
        <w:t>项目编号：</w:t>
      </w:r>
      <w:r>
        <w:rPr>
          <w:sz w:val="24"/>
          <w:u w:val="single"/>
        </w:rPr>
        <w:t xml:space="preserve">          </w:t>
      </w:r>
      <w:r>
        <w:rPr>
          <w:sz w:val="24"/>
        </w:rPr>
        <w:t xml:space="preserve"> </w:t>
      </w:r>
      <w:r>
        <w:rPr>
          <w:sz w:val="24"/>
        </w:rPr>
        <w:t>研究负责人：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</w:t>
      </w:r>
      <w:r>
        <w:rPr>
          <w:sz w:val="24"/>
        </w:rPr>
        <w:t>送审人签名：</w:t>
      </w:r>
      <w:r>
        <w:rPr>
          <w:sz w:val="24"/>
          <w:u w:val="single"/>
        </w:rPr>
        <w:t xml:space="preserve">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743"/>
        <w:gridCol w:w="822"/>
        <w:gridCol w:w="839"/>
        <w:gridCol w:w="1100"/>
        <w:gridCol w:w="1201"/>
      </w:tblGrid>
      <w:tr w:rsidR="00D84A36" w14:paraId="74A226C6" w14:textId="77777777" w:rsidTr="005D429B">
        <w:tc>
          <w:tcPr>
            <w:tcW w:w="817" w:type="dxa"/>
            <w:vAlign w:val="center"/>
          </w:tcPr>
          <w:p w14:paraId="549F922D" w14:textId="77777777" w:rsidR="00D84A36" w:rsidRDefault="00D84A36" w:rsidP="005D429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3743" w:type="dxa"/>
            <w:vAlign w:val="center"/>
          </w:tcPr>
          <w:p w14:paraId="08B7AABB" w14:textId="77777777" w:rsidR="00D84A36" w:rsidRDefault="00D84A36" w:rsidP="005D429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文件名称</w:t>
            </w:r>
          </w:p>
        </w:tc>
        <w:tc>
          <w:tcPr>
            <w:tcW w:w="822" w:type="dxa"/>
            <w:vAlign w:val="center"/>
          </w:tcPr>
          <w:p w14:paraId="091D8E5F" w14:textId="77777777" w:rsidR="00D84A36" w:rsidRDefault="00D84A36" w:rsidP="005D429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有</w:t>
            </w:r>
          </w:p>
        </w:tc>
        <w:tc>
          <w:tcPr>
            <w:tcW w:w="839" w:type="dxa"/>
            <w:vAlign w:val="center"/>
          </w:tcPr>
          <w:p w14:paraId="4DEB7C19" w14:textId="77777777" w:rsidR="00D84A36" w:rsidRDefault="00D84A36" w:rsidP="005D429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无</w:t>
            </w:r>
          </w:p>
        </w:tc>
        <w:tc>
          <w:tcPr>
            <w:tcW w:w="1100" w:type="dxa"/>
            <w:vAlign w:val="center"/>
          </w:tcPr>
          <w:p w14:paraId="5E049DA7" w14:textId="77777777" w:rsidR="00D84A36" w:rsidRDefault="00D84A36" w:rsidP="005D429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不适用</w:t>
            </w:r>
          </w:p>
        </w:tc>
        <w:tc>
          <w:tcPr>
            <w:tcW w:w="1201" w:type="dxa"/>
            <w:vAlign w:val="center"/>
          </w:tcPr>
          <w:p w14:paraId="7220EFF3" w14:textId="77777777" w:rsidR="00D84A36" w:rsidRDefault="00D84A36" w:rsidP="005D429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改进之处</w:t>
            </w:r>
          </w:p>
        </w:tc>
      </w:tr>
      <w:tr w:rsidR="00D84A36" w14:paraId="6429651B" w14:textId="77777777" w:rsidTr="005D429B">
        <w:tc>
          <w:tcPr>
            <w:tcW w:w="817" w:type="dxa"/>
            <w:vAlign w:val="center"/>
          </w:tcPr>
          <w:p w14:paraId="0BB6708B" w14:textId="77777777" w:rsidR="00D84A36" w:rsidRDefault="00D84A36" w:rsidP="005D429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3743" w:type="dxa"/>
            <w:vAlign w:val="center"/>
          </w:tcPr>
          <w:p w14:paraId="71084CA6" w14:textId="77777777" w:rsidR="00D84A36" w:rsidRDefault="00D84A36" w:rsidP="005D429B">
            <w:pPr>
              <w:spacing w:line="400" w:lineRule="exact"/>
              <w:rPr>
                <w:sz w:val="24"/>
              </w:rPr>
            </w:pPr>
            <w:proofErr w:type="gramStart"/>
            <w:r>
              <w:rPr>
                <w:rFonts w:hAnsi="宋体" w:hint="eastAsia"/>
                <w:sz w:val="24"/>
              </w:rPr>
              <w:t>递交信</w:t>
            </w:r>
            <w:proofErr w:type="gramEnd"/>
            <w:r>
              <w:rPr>
                <w:rFonts w:hAnsi="宋体" w:hint="eastAsia"/>
                <w:sz w:val="24"/>
              </w:rPr>
              <w:t>及递交文件清单</w:t>
            </w:r>
          </w:p>
        </w:tc>
        <w:tc>
          <w:tcPr>
            <w:tcW w:w="822" w:type="dxa"/>
            <w:vAlign w:val="center"/>
          </w:tcPr>
          <w:p w14:paraId="6671796F" w14:textId="77777777" w:rsidR="00D84A36" w:rsidRDefault="00D84A36" w:rsidP="005D429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39" w:type="dxa"/>
            <w:vAlign w:val="center"/>
          </w:tcPr>
          <w:p w14:paraId="2A4C7E5A" w14:textId="77777777" w:rsidR="00D84A36" w:rsidRDefault="00D84A36" w:rsidP="005D429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100" w:type="dxa"/>
            <w:vAlign w:val="center"/>
          </w:tcPr>
          <w:p w14:paraId="5398132B" w14:textId="77777777" w:rsidR="00D84A36" w:rsidRDefault="00D84A36" w:rsidP="005D429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01" w:type="dxa"/>
            <w:vAlign w:val="center"/>
          </w:tcPr>
          <w:p w14:paraId="0C24359C" w14:textId="77777777" w:rsidR="00D84A36" w:rsidRDefault="00D84A36" w:rsidP="005D429B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D84A36" w14:paraId="6FA5C424" w14:textId="77777777" w:rsidTr="005D429B">
        <w:tc>
          <w:tcPr>
            <w:tcW w:w="817" w:type="dxa"/>
            <w:vAlign w:val="center"/>
          </w:tcPr>
          <w:p w14:paraId="2318A8EF" w14:textId="77777777" w:rsidR="00D84A36" w:rsidRDefault="00D84A36" w:rsidP="005D429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743" w:type="dxa"/>
          </w:tcPr>
          <w:p w14:paraId="0415906D" w14:textId="77777777" w:rsidR="00D84A36" w:rsidRDefault="00D84A36" w:rsidP="005D429B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不依从</w:t>
            </w:r>
            <w:r>
              <w:rPr>
                <w:sz w:val="24"/>
              </w:rPr>
              <w:t>/</w:t>
            </w:r>
            <w:r>
              <w:rPr>
                <w:sz w:val="24"/>
              </w:rPr>
              <w:t>违反</w:t>
            </w:r>
            <w:r>
              <w:rPr>
                <w:rFonts w:hint="eastAsia"/>
                <w:sz w:val="24"/>
              </w:rPr>
              <w:t>或偏离</w:t>
            </w:r>
            <w:r>
              <w:rPr>
                <w:sz w:val="24"/>
              </w:rPr>
              <w:t>方案的报告表</w:t>
            </w:r>
          </w:p>
        </w:tc>
        <w:tc>
          <w:tcPr>
            <w:tcW w:w="822" w:type="dxa"/>
          </w:tcPr>
          <w:p w14:paraId="4A525088" w14:textId="77777777" w:rsidR="00D84A36" w:rsidRDefault="00D84A36" w:rsidP="005D429B">
            <w:pPr>
              <w:spacing w:line="400" w:lineRule="exact"/>
              <w:rPr>
                <w:sz w:val="24"/>
              </w:rPr>
            </w:pPr>
          </w:p>
        </w:tc>
        <w:tc>
          <w:tcPr>
            <w:tcW w:w="839" w:type="dxa"/>
          </w:tcPr>
          <w:p w14:paraId="52E84E51" w14:textId="77777777" w:rsidR="00D84A36" w:rsidRDefault="00D84A36" w:rsidP="005D429B">
            <w:pPr>
              <w:spacing w:line="400" w:lineRule="exact"/>
              <w:rPr>
                <w:sz w:val="24"/>
              </w:rPr>
            </w:pPr>
          </w:p>
        </w:tc>
        <w:tc>
          <w:tcPr>
            <w:tcW w:w="1100" w:type="dxa"/>
          </w:tcPr>
          <w:p w14:paraId="35115C42" w14:textId="77777777" w:rsidR="00D84A36" w:rsidRDefault="00D84A36" w:rsidP="005D429B">
            <w:pPr>
              <w:spacing w:line="400" w:lineRule="exact"/>
              <w:rPr>
                <w:sz w:val="24"/>
              </w:rPr>
            </w:pPr>
          </w:p>
        </w:tc>
        <w:tc>
          <w:tcPr>
            <w:tcW w:w="1201" w:type="dxa"/>
          </w:tcPr>
          <w:p w14:paraId="760D19DA" w14:textId="77777777" w:rsidR="00D84A36" w:rsidRDefault="00D84A36" w:rsidP="005D429B">
            <w:pPr>
              <w:spacing w:line="400" w:lineRule="exact"/>
              <w:rPr>
                <w:sz w:val="24"/>
              </w:rPr>
            </w:pPr>
          </w:p>
        </w:tc>
      </w:tr>
      <w:tr w:rsidR="00D84A36" w14:paraId="0CB9A2E2" w14:textId="77777777" w:rsidTr="005D429B">
        <w:tc>
          <w:tcPr>
            <w:tcW w:w="817" w:type="dxa"/>
            <w:vAlign w:val="center"/>
          </w:tcPr>
          <w:p w14:paraId="45629456" w14:textId="77777777" w:rsidR="00D84A36" w:rsidRDefault="00D84A36" w:rsidP="005D429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743" w:type="dxa"/>
          </w:tcPr>
          <w:p w14:paraId="71E17970" w14:textId="77777777" w:rsidR="00D84A36" w:rsidRDefault="00D84A36" w:rsidP="005D429B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当前使用的研究方案和知情同意书（批件的最终版本）</w:t>
            </w:r>
          </w:p>
        </w:tc>
        <w:tc>
          <w:tcPr>
            <w:tcW w:w="822" w:type="dxa"/>
          </w:tcPr>
          <w:p w14:paraId="71FCA17D" w14:textId="77777777" w:rsidR="00D84A36" w:rsidRDefault="00D84A36" w:rsidP="005D429B">
            <w:pPr>
              <w:spacing w:line="400" w:lineRule="exact"/>
              <w:rPr>
                <w:sz w:val="24"/>
              </w:rPr>
            </w:pPr>
          </w:p>
        </w:tc>
        <w:tc>
          <w:tcPr>
            <w:tcW w:w="839" w:type="dxa"/>
          </w:tcPr>
          <w:p w14:paraId="03CC3685" w14:textId="77777777" w:rsidR="00D84A36" w:rsidRDefault="00D84A36" w:rsidP="005D429B">
            <w:pPr>
              <w:spacing w:line="400" w:lineRule="exact"/>
              <w:rPr>
                <w:sz w:val="24"/>
              </w:rPr>
            </w:pPr>
          </w:p>
        </w:tc>
        <w:tc>
          <w:tcPr>
            <w:tcW w:w="1100" w:type="dxa"/>
          </w:tcPr>
          <w:p w14:paraId="4C543467" w14:textId="77777777" w:rsidR="00D84A36" w:rsidRDefault="00D84A36" w:rsidP="005D429B">
            <w:pPr>
              <w:spacing w:line="400" w:lineRule="exact"/>
              <w:rPr>
                <w:sz w:val="24"/>
              </w:rPr>
            </w:pPr>
          </w:p>
        </w:tc>
        <w:tc>
          <w:tcPr>
            <w:tcW w:w="1201" w:type="dxa"/>
          </w:tcPr>
          <w:p w14:paraId="556B3413" w14:textId="77777777" w:rsidR="00D84A36" w:rsidRDefault="00D84A36" w:rsidP="005D429B">
            <w:pPr>
              <w:spacing w:line="400" w:lineRule="exact"/>
              <w:rPr>
                <w:sz w:val="24"/>
              </w:rPr>
            </w:pPr>
          </w:p>
        </w:tc>
      </w:tr>
      <w:tr w:rsidR="00D84A36" w14:paraId="5044B9D2" w14:textId="77777777" w:rsidTr="005D429B">
        <w:tc>
          <w:tcPr>
            <w:tcW w:w="817" w:type="dxa"/>
            <w:vAlign w:val="center"/>
          </w:tcPr>
          <w:p w14:paraId="48AA73BF" w14:textId="77777777" w:rsidR="00D84A36" w:rsidRDefault="00D84A36" w:rsidP="005D429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705" w:type="dxa"/>
            <w:gridSpan w:val="5"/>
          </w:tcPr>
          <w:p w14:paraId="4E273057" w14:textId="77777777" w:rsidR="00D84A36" w:rsidRDefault="00D84A36" w:rsidP="005D429B">
            <w:pPr>
              <w:spacing w:line="400" w:lineRule="exact"/>
              <w:rPr>
                <w:sz w:val="24"/>
              </w:rPr>
            </w:pPr>
            <w:r>
              <w:rPr>
                <w:sz w:val="24"/>
              </w:rPr>
              <w:t>需要补充的材料：</w:t>
            </w:r>
          </w:p>
          <w:p w14:paraId="50765E29" w14:textId="77777777" w:rsidR="00D84A36" w:rsidRDefault="00D84A36" w:rsidP="005D429B">
            <w:pPr>
              <w:spacing w:line="400" w:lineRule="exact"/>
              <w:rPr>
                <w:sz w:val="24"/>
              </w:rPr>
            </w:pPr>
          </w:p>
          <w:p w14:paraId="68071B97" w14:textId="77777777" w:rsidR="00D84A36" w:rsidRDefault="00D84A36" w:rsidP="005D429B">
            <w:pPr>
              <w:spacing w:line="400" w:lineRule="exact"/>
              <w:rPr>
                <w:sz w:val="24"/>
              </w:rPr>
            </w:pPr>
          </w:p>
          <w:p w14:paraId="73BA61BE" w14:textId="77777777" w:rsidR="00D84A36" w:rsidRDefault="00D84A36" w:rsidP="005D429B">
            <w:pPr>
              <w:spacing w:line="400" w:lineRule="exact"/>
              <w:rPr>
                <w:sz w:val="24"/>
              </w:rPr>
            </w:pPr>
          </w:p>
        </w:tc>
      </w:tr>
      <w:tr w:rsidR="00D84A36" w14:paraId="6378DBB4" w14:textId="77777777" w:rsidTr="005D429B">
        <w:trPr>
          <w:trHeight w:val="784"/>
        </w:trPr>
        <w:tc>
          <w:tcPr>
            <w:tcW w:w="817" w:type="dxa"/>
            <w:vAlign w:val="center"/>
          </w:tcPr>
          <w:p w14:paraId="77999A9B" w14:textId="77777777" w:rsidR="00D84A36" w:rsidRDefault="00D84A36" w:rsidP="005D42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65" w:type="dxa"/>
            <w:gridSpan w:val="2"/>
            <w:vAlign w:val="center"/>
          </w:tcPr>
          <w:p w14:paraId="5ACD2D09" w14:textId="77777777" w:rsidR="00D84A36" w:rsidRDefault="00D84A36" w:rsidP="005D429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伦理</w:t>
            </w:r>
            <w:r>
              <w:rPr>
                <w:sz w:val="24"/>
              </w:rPr>
              <w:t>秘书签名：</w:t>
            </w:r>
          </w:p>
        </w:tc>
        <w:tc>
          <w:tcPr>
            <w:tcW w:w="3140" w:type="dxa"/>
            <w:gridSpan w:val="3"/>
            <w:vAlign w:val="center"/>
          </w:tcPr>
          <w:p w14:paraId="0C458E82" w14:textId="77777777" w:rsidR="00D84A36" w:rsidRDefault="00D84A36" w:rsidP="005D429B">
            <w:pPr>
              <w:rPr>
                <w:sz w:val="24"/>
              </w:rPr>
            </w:pPr>
          </w:p>
        </w:tc>
      </w:tr>
      <w:tr w:rsidR="00D84A36" w14:paraId="307397EF" w14:textId="77777777" w:rsidTr="005D429B">
        <w:trPr>
          <w:trHeight w:val="784"/>
        </w:trPr>
        <w:tc>
          <w:tcPr>
            <w:tcW w:w="817" w:type="dxa"/>
            <w:vAlign w:val="center"/>
          </w:tcPr>
          <w:p w14:paraId="2E91775C" w14:textId="77777777" w:rsidR="00D84A36" w:rsidRDefault="00D84A36" w:rsidP="005D429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65" w:type="dxa"/>
            <w:gridSpan w:val="2"/>
            <w:vAlign w:val="center"/>
          </w:tcPr>
          <w:p w14:paraId="1D9CDEA3" w14:textId="77777777" w:rsidR="00D84A36" w:rsidRDefault="00D84A36" w:rsidP="005D429B">
            <w:pPr>
              <w:rPr>
                <w:sz w:val="24"/>
              </w:rPr>
            </w:pPr>
            <w:r>
              <w:rPr>
                <w:sz w:val="24"/>
              </w:rPr>
              <w:t>日期：</w:t>
            </w:r>
          </w:p>
        </w:tc>
        <w:tc>
          <w:tcPr>
            <w:tcW w:w="3140" w:type="dxa"/>
            <w:gridSpan w:val="3"/>
            <w:vAlign w:val="center"/>
          </w:tcPr>
          <w:p w14:paraId="2615E15E" w14:textId="77777777" w:rsidR="00D84A36" w:rsidRDefault="00D84A36" w:rsidP="005D429B">
            <w:pPr>
              <w:rPr>
                <w:sz w:val="24"/>
              </w:rPr>
            </w:pPr>
          </w:p>
        </w:tc>
      </w:tr>
    </w:tbl>
    <w:p w14:paraId="5D987BEC" w14:textId="77777777" w:rsidR="00D84A36" w:rsidRDefault="00D84A36" w:rsidP="00D84A36">
      <w:pPr>
        <w:spacing w:line="400" w:lineRule="exact"/>
        <w:rPr>
          <w:b/>
          <w:color w:val="FF0000"/>
          <w:sz w:val="24"/>
        </w:rPr>
      </w:pPr>
    </w:p>
    <w:p w14:paraId="3C647494" w14:textId="77777777" w:rsidR="0049252C" w:rsidRDefault="0049252C"/>
    <w:sectPr w:rsidR="004925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E0C46" w14:textId="77777777" w:rsidR="00C73B22" w:rsidRDefault="00C73B22" w:rsidP="00D84A36">
      <w:r>
        <w:separator/>
      </w:r>
    </w:p>
  </w:endnote>
  <w:endnote w:type="continuationSeparator" w:id="0">
    <w:p w14:paraId="17A0AF48" w14:textId="77777777" w:rsidR="00C73B22" w:rsidRDefault="00C73B22" w:rsidP="00D84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D2C86" w14:textId="77777777" w:rsidR="00136822" w:rsidRDefault="00136822">
    <w:pPr>
      <w:pStyle w:val="af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E755F" w14:textId="77777777" w:rsidR="00136822" w:rsidRDefault="00136822">
    <w:pPr>
      <w:pStyle w:val="af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1E8DB" w14:textId="77777777" w:rsidR="00136822" w:rsidRDefault="00136822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07E64" w14:textId="77777777" w:rsidR="00C73B22" w:rsidRDefault="00C73B22" w:rsidP="00D84A36">
      <w:r>
        <w:separator/>
      </w:r>
    </w:p>
  </w:footnote>
  <w:footnote w:type="continuationSeparator" w:id="0">
    <w:p w14:paraId="7E23A7CA" w14:textId="77777777" w:rsidR="00C73B22" w:rsidRDefault="00C73B22" w:rsidP="00D84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F0A50" w14:textId="77777777" w:rsidR="00136822" w:rsidRDefault="00136822">
    <w:pPr>
      <w:pStyle w:val="ae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2D774" w14:textId="19775E8B" w:rsidR="00136822" w:rsidRPr="00136822" w:rsidRDefault="00136822" w:rsidP="00136822">
    <w:pPr>
      <w:pStyle w:val="ae"/>
      <w:tabs>
        <w:tab w:val="clear" w:pos="4153"/>
        <w:tab w:val="clear" w:pos="8306"/>
        <w:tab w:val="left" w:pos="2625"/>
      </w:tabs>
      <w:jc w:val="left"/>
      <w:rPr>
        <w:rFonts w:hint="eastAsia"/>
      </w:rPr>
    </w:pPr>
    <w:r>
      <w:rPr>
        <w:noProof/>
      </w:rPr>
      <w:drawing>
        <wp:inline distT="0" distB="0" distL="0" distR="0" wp14:anchorId="2C877FCA" wp14:editId="653E2A51">
          <wp:extent cx="810895" cy="724535"/>
          <wp:effectExtent l="19050" t="0" r="8255" b="0"/>
          <wp:docPr id="5" name="图片 1" descr="南京市儿童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" descr="南京市儿童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0895" cy="724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28"/>
        <w:szCs w:val="28"/>
      </w:rPr>
      <w:t xml:space="preserve">    </w:t>
    </w:r>
    <w:r w:rsidRPr="00985EB2">
      <w:rPr>
        <w:rFonts w:hint="eastAsia"/>
        <w:sz w:val="28"/>
        <w:szCs w:val="28"/>
      </w:rPr>
      <w:t>南京市儿童医院药物临床试验伦理委员会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5CE26" w14:textId="77777777" w:rsidR="00136822" w:rsidRDefault="00136822">
    <w:pPr>
      <w:pStyle w:val="ae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52C"/>
    <w:rsid w:val="00136822"/>
    <w:rsid w:val="001F6AE0"/>
    <w:rsid w:val="0049252C"/>
    <w:rsid w:val="00C73B22"/>
    <w:rsid w:val="00D84A36"/>
    <w:rsid w:val="00EC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F1C09F"/>
  <w15:chartTrackingRefBased/>
  <w15:docId w15:val="{857232C1-FDCD-4F48-9E23-137B0AB7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A36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9252C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252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252C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252C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252C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252C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252C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252C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252C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252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25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25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252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252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252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25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25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25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25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4925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252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4925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252C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4925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252C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4925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25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4925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9252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qFormat/>
    <w:rsid w:val="00D84A36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qFormat/>
    <w:rsid w:val="00D84A3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84A36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D84A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155</Characters>
  <Application>Microsoft Office Word</Application>
  <DocSecurity>0</DocSecurity>
  <Lines>51</Lines>
  <Paragraphs>36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Li</dc:creator>
  <cp:keywords/>
  <dc:description/>
  <cp:lastModifiedBy>Wei Li</cp:lastModifiedBy>
  <cp:revision>3</cp:revision>
  <dcterms:created xsi:type="dcterms:W3CDTF">2026-01-06T03:20:00Z</dcterms:created>
  <dcterms:modified xsi:type="dcterms:W3CDTF">2026-01-06T06:20:00Z</dcterms:modified>
</cp:coreProperties>
</file>